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865"/>
        <w:tblW w:w="100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3335"/>
      </w:tblGrid>
      <w:tr w:rsidR="00644FBB" w14:paraId="34E88F1C" w14:textId="77777777" w:rsidTr="007678D8">
        <w:trPr>
          <w:trHeight w:val="312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3EA75805" w14:textId="77777777" w:rsidR="00644FBB" w:rsidRPr="00AC432A" w:rsidRDefault="00644FBB" w:rsidP="007678D8">
            <w:pPr>
              <w:jc w:val="center"/>
              <w:rPr>
                <w:rFonts w:ascii="Calibri" w:hAnsi="Calibri" w:cs="Calibri"/>
                <w:b/>
                <w:bCs/>
                <w:sz w:val="36"/>
                <w:szCs w:val="36"/>
              </w:rPr>
            </w:pPr>
            <w:r w:rsidRPr="00AC432A">
              <w:rPr>
                <w:rFonts w:ascii="Calibri" w:hAnsi="Calibri" w:cs="Calibri"/>
                <w:b/>
                <w:bCs/>
                <w:sz w:val="36"/>
                <w:szCs w:val="36"/>
              </w:rPr>
              <w:t>FORMULARZ ZGŁOSZENIA UDZIAŁU</w:t>
            </w:r>
          </w:p>
        </w:tc>
      </w:tr>
      <w:tr w:rsidR="00644FBB" w14:paraId="62F5E17F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58C6F019" w14:textId="1CBEAC1F" w:rsidR="00644FBB" w:rsidRPr="00AC432A" w:rsidRDefault="00362C72" w:rsidP="007678D8">
            <w:pPr>
              <w:jc w:val="center"/>
              <w:rPr>
                <w:rFonts w:ascii="Calibri" w:hAnsi="Calibri" w:cs="Calibri"/>
                <w:sz w:val="32"/>
                <w:szCs w:val="32"/>
              </w:rPr>
            </w:pPr>
            <w:r>
              <w:rPr>
                <w:rFonts w:ascii="Calibri" w:hAnsi="Calibri" w:cs="Calibri"/>
                <w:sz w:val="32"/>
                <w:szCs w:val="32"/>
              </w:rPr>
              <w:t>35</w:t>
            </w:r>
            <w:r w:rsidR="00644FBB" w:rsidRPr="00AC432A">
              <w:rPr>
                <w:rFonts w:ascii="Calibri" w:hAnsi="Calibri" w:cs="Calibri"/>
                <w:sz w:val="32"/>
                <w:szCs w:val="32"/>
              </w:rPr>
              <w:t>. Targ</w:t>
            </w:r>
            <w:r>
              <w:rPr>
                <w:rFonts w:ascii="Calibri" w:hAnsi="Calibri" w:cs="Calibri"/>
                <w:sz w:val="32"/>
                <w:szCs w:val="32"/>
              </w:rPr>
              <w:t>i</w:t>
            </w:r>
            <w:r w:rsidR="00644FBB" w:rsidRPr="00AC432A">
              <w:rPr>
                <w:rFonts w:ascii="Calibri" w:hAnsi="Calibri" w:cs="Calibri"/>
                <w:sz w:val="32"/>
                <w:szCs w:val="32"/>
              </w:rPr>
              <w:t xml:space="preserve"> Pracy i Praktyk dla Elektroników i Informatyków </w:t>
            </w:r>
            <w:r w:rsidRPr="00362C72">
              <w:rPr>
                <w:rFonts w:ascii="Calibri" w:hAnsi="Calibri" w:cs="Calibri"/>
                <w:b/>
                <w:bCs/>
                <w:sz w:val="32"/>
                <w:szCs w:val="32"/>
              </w:rPr>
              <w:t>13</w:t>
            </w:r>
            <w:r w:rsidR="00644FBB" w:rsidRPr="00AC432A">
              <w:rPr>
                <w:rFonts w:ascii="Calibri" w:hAnsi="Calibri" w:cs="Calibri"/>
                <w:b/>
                <w:bCs/>
                <w:sz w:val="32"/>
                <w:szCs w:val="32"/>
              </w:rPr>
              <w:t>.</w:t>
            </w:r>
            <w:r>
              <w:rPr>
                <w:rFonts w:ascii="Calibri" w:hAnsi="Calibri" w:cs="Calibri"/>
                <w:b/>
                <w:bCs/>
                <w:sz w:val="32"/>
                <w:szCs w:val="32"/>
              </w:rPr>
              <w:t>10</w:t>
            </w:r>
            <w:r w:rsidR="00644FBB" w:rsidRPr="00AC432A">
              <w:rPr>
                <w:rFonts w:ascii="Calibri" w:hAnsi="Calibri" w:cs="Calibri"/>
                <w:b/>
                <w:bCs/>
                <w:sz w:val="32"/>
                <w:szCs w:val="32"/>
              </w:rPr>
              <w:t>.2025 r.</w:t>
            </w:r>
          </w:p>
        </w:tc>
      </w:tr>
      <w:tr w:rsidR="00644FBB" w14:paraId="4C71364F" w14:textId="77777777" w:rsidTr="007678D8">
        <w:trPr>
          <w:trHeight w:val="288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0DD8ACFE" w14:textId="77777777" w:rsidR="00644FBB" w:rsidRDefault="00644FBB" w:rsidP="007678D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Organizator: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Wydział Elektroniki i Technik Informacyjnych Politechniki Warszawskiej</w:t>
            </w:r>
          </w:p>
        </w:tc>
      </w:tr>
      <w:tr w:rsidR="00644FBB" w14:paraId="00683C68" w14:textId="77777777" w:rsidTr="007678D8">
        <w:trPr>
          <w:trHeight w:val="300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E3D4AB8" w14:textId="77777777" w:rsidR="00644FBB" w:rsidRDefault="00644FBB" w:rsidP="007678D8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ul. Nowowiejska 15/19, 00-665 Warszawa, NIP: 525-000-58-34, REGON: 000001554,</w:t>
            </w:r>
          </w:p>
        </w:tc>
      </w:tr>
      <w:tr w:rsidR="00644FBB" w14:paraId="2E4599F5" w14:textId="77777777" w:rsidTr="007678D8">
        <w:trPr>
          <w:trHeight w:val="936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39E200CD" w14:textId="1EAF4CBC" w:rsidR="00644FBB" w:rsidRDefault="00644FBB" w:rsidP="007678D8">
            <w:pPr>
              <w:jc w:val="center"/>
              <w:rPr>
                <w:rFonts w:ascii="Calibri" w:hAnsi="Calibri" w:cs="Calibri"/>
                <w:i/>
                <w:iCs/>
                <w:color w:val="FF0000"/>
              </w:rPr>
            </w:pPr>
            <w:r>
              <w:rPr>
                <w:rFonts w:ascii="Calibri" w:hAnsi="Calibri" w:cs="Calibri"/>
                <w:i/>
                <w:iCs/>
                <w:color w:val="FF0000"/>
              </w:rPr>
              <w:t xml:space="preserve">Prosimy o przesłanie skanu wypełnionego elektronicznie oraz podpisanego i opieczątkowanego pieczątką firmową formularza na adres 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targipracy.weiti@pw.edu.pl</w:t>
            </w:r>
            <w:r>
              <w:rPr>
                <w:rFonts w:ascii="Calibri" w:hAnsi="Calibri" w:cs="Calibri"/>
                <w:i/>
                <w:iCs/>
                <w:color w:val="FF0000"/>
              </w:rPr>
              <w:t xml:space="preserve">  do dnia </w:t>
            </w:r>
            <w:r w:rsidR="00362C72" w:rsidRP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18 września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2025 r.</w:t>
            </w:r>
          </w:p>
        </w:tc>
      </w:tr>
      <w:tr w:rsidR="00644FBB" w14:paraId="335F95B4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nil"/>
              <w:right w:val="single" w:sz="8" w:space="0" w:color="BFBFBF"/>
            </w:tcBorders>
            <w:vAlign w:val="center"/>
            <w:hideMark/>
          </w:tcPr>
          <w:p w14:paraId="3F3019EE" w14:textId="58F9823A" w:rsidR="00644FBB" w:rsidRDefault="00644FBB" w:rsidP="007678D8">
            <w:pPr>
              <w:jc w:val="center"/>
              <w:rPr>
                <w:rFonts w:ascii="Calibri" w:hAnsi="Calibri" w:cs="Calibri"/>
                <w:i/>
                <w:iCs/>
                <w:color w:val="FF0000"/>
              </w:rPr>
            </w:pPr>
            <w:r>
              <w:rPr>
                <w:rFonts w:ascii="Calibri" w:hAnsi="Calibri" w:cs="Calibri"/>
                <w:i/>
                <w:iCs/>
                <w:color w:val="FF0000"/>
              </w:rPr>
              <w:t xml:space="preserve">Prosimy o dostarczenie materiałów do katalogu targowego do dnia </w:t>
            </w:r>
            <w:r w:rsidR="00362C72" w:rsidRP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18 września</w:t>
            </w:r>
            <w:r w:rsid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2025 r.</w:t>
            </w:r>
          </w:p>
        </w:tc>
      </w:tr>
      <w:tr w:rsidR="00644FBB" w14:paraId="7450E893" w14:textId="77777777" w:rsidTr="007678D8">
        <w:trPr>
          <w:trHeight w:val="624"/>
        </w:trPr>
        <w:tc>
          <w:tcPr>
            <w:tcW w:w="10055" w:type="dxa"/>
            <w:gridSpan w:val="8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054C22E1" w14:textId="35261BE2" w:rsidR="000D74B1" w:rsidRDefault="00644FBB" w:rsidP="007678D8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Bezkosztowa rezygnacja do dnia </w:t>
            </w:r>
            <w:r w:rsidR="00362C72" w:rsidRP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18 września</w:t>
            </w:r>
            <w:r w:rsidR="00362C72"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 xml:space="preserve">2025, </w:t>
            </w:r>
          </w:p>
          <w:p w14:paraId="74FEF6D9" w14:textId="71F2A90C" w:rsidR="00644FBB" w:rsidRDefault="00644FBB" w:rsidP="007678D8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FF000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FF0000"/>
              </w:rPr>
              <w:t>w późniejszym terminie opłata 50% od zamówienia</w:t>
            </w:r>
          </w:p>
        </w:tc>
      </w:tr>
      <w:tr w:rsidR="00644FBB" w14:paraId="3BE42B8B" w14:textId="77777777" w:rsidTr="007678D8">
        <w:trPr>
          <w:trHeight w:val="300"/>
        </w:trPr>
        <w:tc>
          <w:tcPr>
            <w:tcW w:w="2880" w:type="dxa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5EF75872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Nazwa Wystawcy (firmy/instytucji)</w:t>
            </w:r>
          </w:p>
        </w:tc>
        <w:tc>
          <w:tcPr>
            <w:tcW w:w="7175" w:type="dxa"/>
            <w:gridSpan w:val="5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5208EFCB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42E429D4" w14:textId="77777777" w:rsidTr="007678D8">
        <w:trPr>
          <w:trHeight w:val="480"/>
        </w:trPr>
        <w:tc>
          <w:tcPr>
            <w:tcW w:w="2880" w:type="dxa"/>
            <w:gridSpan w:val="3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3B674372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(ulica, kod pocztowy, miejscowość)</w:t>
            </w:r>
          </w:p>
        </w:tc>
        <w:tc>
          <w:tcPr>
            <w:tcW w:w="7175" w:type="dxa"/>
            <w:gridSpan w:val="5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03933EFD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5731E59C" w14:textId="77777777" w:rsidTr="007678D8">
        <w:trPr>
          <w:trHeight w:val="300"/>
        </w:trPr>
        <w:tc>
          <w:tcPr>
            <w:tcW w:w="960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6259384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NIP</w:t>
            </w:r>
          </w:p>
        </w:tc>
        <w:tc>
          <w:tcPr>
            <w:tcW w:w="3840" w:type="dxa"/>
            <w:gridSpan w:val="4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A98FF34" w14:textId="77777777" w:rsidR="00644FBB" w:rsidRDefault="00644FBB" w:rsidP="007678D8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A8335F9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REGON</w:t>
            </w:r>
          </w:p>
        </w:tc>
        <w:tc>
          <w:tcPr>
            <w:tcW w:w="4295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6BA6142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7700C04C" w14:textId="77777777" w:rsidTr="007678D8">
        <w:trPr>
          <w:trHeight w:val="480"/>
        </w:trPr>
        <w:tc>
          <w:tcPr>
            <w:tcW w:w="3840" w:type="dxa"/>
            <w:gridSpan w:val="4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30427A33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Imię i nazwisko osoby kontaktowej po stronie Wystawcy </w:t>
            </w:r>
          </w:p>
        </w:tc>
        <w:tc>
          <w:tcPr>
            <w:tcW w:w="6215" w:type="dxa"/>
            <w:gridSpan w:val="4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0156B8EB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6D3F7A32" w14:textId="77777777" w:rsidTr="007678D8">
        <w:trPr>
          <w:trHeight w:val="300"/>
        </w:trPr>
        <w:tc>
          <w:tcPr>
            <w:tcW w:w="1920" w:type="dxa"/>
            <w:gridSpan w:val="2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72DE14E6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e-mail</w:t>
            </w:r>
          </w:p>
        </w:tc>
        <w:tc>
          <w:tcPr>
            <w:tcW w:w="2880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CD4B982" w14:textId="77777777" w:rsidR="00644FBB" w:rsidRDefault="00644FBB" w:rsidP="007678D8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192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17DD971B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Numer telefonu</w:t>
            </w:r>
          </w:p>
        </w:tc>
        <w:tc>
          <w:tcPr>
            <w:tcW w:w="333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AFAA959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04EE7C35" w14:textId="77777777" w:rsidTr="007678D8">
        <w:trPr>
          <w:trHeight w:val="480"/>
        </w:trPr>
        <w:tc>
          <w:tcPr>
            <w:tcW w:w="4800" w:type="dxa"/>
            <w:gridSpan w:val="5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373FB937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Dane do faktury (pełna nazwa zgodna z wpisem do KRS, adres, NIP)</w:t>
            </w:r>
          </w:p>
        </w:tc>
        <w:tc>
          <w:tcPr>
            <w:tcW w:w="5255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22B13FEF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082BD0AE" w14:textId="77777777" w:rsidTr="007678D8">
        <w:trPr>
          <w:trHeight w:val="480"/>
        </w:trPr>
        <w:tc>
          <w:tcPr>
            <w:tcW w:w="4800" w:type="dxa"/>
            <w:gridSpan w:val="5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4C1FC290" w14:textId="77777777" w:rsidR="00644FBB" w:rsidRDefault="00644FBB" w:rsidP="007678D8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Adres pocztowy do przesłania faktury oraz ewentualnie adres e-mail</w:t>
            </w:r>
          </w:p>
        </w:tc>
        <w:tc>
          <w:tcPr>
            <w:tcW w:w="5255" w:type="dxa"/>
            <w:gridSpan w:val="3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vAlign w:val="center"/>
            <w:hideMark/>
          </w:tcPr>
          <w:p w14:paraId="7977E8D3" w14:textId="77777777" w:rsidR="00644FBB" w:rsidRDefault="00644FBB" w:rsidP="007678D8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 w:rsidR="00644FBB" w14:paraId="2CB9EE0F" w14:textId="77777777" w:rsidTr="007678D8">
        <w:trPr>
          <w:trHeight w:val="324"/>
        </w:trPr>
        <w:tc>
          <w:tcPr>
            <w:tcW w:w="10055" w:type="dxa"/>
            <w:gridSpan w:val="8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BD4B4"/>
            <w:vAlign w:val="center"/>
            <w:hideMark/>
          </w:tcPr>
          <w:p w14:paraId="13F15797" w14:textId="77777777" w:rsidR="00644FBB" w:rsidRDefault="00644FBB" w:rsidP="007678D8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CENNIK  NETTO </w:t>
            </w:r>
          </w:p>
        </w:tc>
      </w:tr>
    </w:tbl>
    <w:tbl>
      <w:tblPr>
        <w:tblW w:w="10051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22"/>
        <w:gridCol w:w="2694"/>
        <w:gridCol w:w="2835"/>
      </w:tblGrid>
      <w:tr w:rsidR="00BF06B5" w14:paraId="62AA59D3" w14:textId="77777777" w:rsidTr="00BF06B5">
        <w:trPr>
          <w:trHeight w:val="296"/>
        </w:trPr>
        <w:tc>
          <w:tcPr>
            <w:tcW w:w="45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AD61A9A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stoiska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2C77392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Powierzchnia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8A9518E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cena w PLN netto</w:t>
            </w:r>
          </w:p>
        </w:tc>
      </w:tr>
      <w:tr w:rsidR="00BF06B5" w14:paraId="5BF1DBA6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3C44D80F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Gold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38217A36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775A3D62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F06B5" w14:paraId="4EED791A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14:paraId="688463AB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7-11, 29, 30 oraz 44-48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9F07455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8ABB938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3100</w:t>
            </w:r>
          </w:p>
        </w:tc>
      </w:tr>
      <w:tr w:rsidR="00BF06B5" w14:paraId="0A89B74C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74BB988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Silver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F195D23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B16F38A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F06B5" w14:paraId="32329E62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049A0FF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5, 6, 12, 13, 42, 43, 49-50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B22DEF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98CE63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2100</w:t>
            </w:r>
          </w:p>
        </w:tc>
      </w:tr>
      <w:tr w:rsidR="00BF06B5" w14:paraId="5E3D5EE8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5AF2D716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4, 14, 41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325DC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4438B2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1500</w:t>
            </w:r>
          </w:p>
        </w:tc>
      </w:tr>
      <w:tr w:rsidR="00BF06B5" w14:paraId="51AD38AF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CEEF"/>
            <w:noWrap/>
            <w:vAlign w:val="center"/>
            <w:hideMark/>
          </w:tcPr>
          <w:p w14:paraId="736ED61A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Premium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CEEF"/>
            <w:noWrap/>
            <w:vAlign w:val="center"/>
            <w:hideMark/>
          </w:tcPr>
          <w:p w14:paraId="7E188BE4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CEEF"/>
            <w:noWrap/>
            <w:vAlign w:val="center"/>
            <w:hideMark/>
          </w:tcPr>
          <w:p w14:paraId="0EBBB220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F06B5" w14:paraId="7D2E2F8B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2CEEF"/>
            <w:noWrap/>
            <w:vAlign w:val="center"/>
            <w:hideMark/>
          </w:tcPr>
          <w:p w14:paraId="7D648137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23-26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BE0D8D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1A835B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2650</w:t>
            </w:r>
          </w:p>
        </w:tc>
      </w:tr>
      <w:tr w:rsidR="00BF06B5" w14:paraId="58D3D077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2CEEF"/>
            <w:noWrap/>
            <w:vAlign w:val="center"/>
            <w:hideMark/>
          </w:tcPr>
          <w:p w14:paraId="6FE2E08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22, 27, 28, 31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CB9C30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733C9DC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1950</w:t>
            </w:r>
          </w:p>
        </w:tc>
      </w:tr>
      <w:tr w:rsidR="00BF06B5" w14:paraId="35C86DE7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14:paraId="50F15360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Standard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14:paraId="5518642A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14:paraId="23C7746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BF06B5" w14:paraId="50C8F60B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14:paraId="652D0764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 2, 3, 19, 21,32-34,37,38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816451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DF23ADC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2200</w:t>
            </w:r>
          </w:p>
        </w:tc>
      </w:tr>
      <w:tr w:rsidR="00BF06B5" w14:paraId="5E734C35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14:paraId="4893E208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16,17, 20, 36, 39,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53252B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C5E1C6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1600</w:t>
            </w:r>
          </w:p>
        </w:tc>
      </w:tr>
      <w:tr w:rsidR="00BF06B5" w14:paraId="12951507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2D050"/>
            <w:noWrap/>
            <w:vAlign w:val="center"/>
            <w:hideMark/>
          </w:tcPr>
          <w:p w14:paraId="083F80F2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15, 18, 35, 40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74288C7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E85EB00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1100</w:t>
            </w:r>
          </w:p>
        </w:tc>
      </w:tr>
      <w:tr w:rsidR="00BF06B5" w14:paraId="2416F4B8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C545F97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wpis do katalogu jako 1 str. dodatkowa</w:t>
            </w:r>
          </w:p>
        </w:tc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4BE430F2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1 strona gratis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0C368EF5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300</w:t>
            </w:r>
          </w:p>
        </w:tc>
      </w:tr>
      <w:tr w:rsidR="00BF06B5" w14:paraId="1C891B30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1FB6F4A9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48D4CB9D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>dla wystawców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14:paraId="2694262C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BF06B5" w14:paraId="27B3EB86" w14:textId="77777777" w:rsidTr="00BF06B5">
        <w:trPr>
          <w:trHeight w:val="296"/>
        </w:trPr>
        <w:tc>
          <w:tcPr>
            <w:tcW w:w="452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52E4B290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prezentacja 30 min.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AEDFB"/>
            <w:noWrap/>
            <w:vAlign w:val="center"/>
            <w:hideMark/>
          </w:tcPr>
          <w:p w14:paraId="2AA32C02" w14:textId="77777777" w:rsidR="00BF06B5" w:rsidRDefault="00BF06B5" w:rsidP="000420F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AEDFB"/>
            <w:noWrap/>
            <w:vAlign w:val="center"/>
            <w:hideMark/>
          </w:tcPr>
          <w:p w14:paraId="50DC1F91" w14:textId="77777777" w:rsidR="00BF06B5" w:rsidRDefault="00BF06B5" w:rsidP="000420F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300</w:t>
            </w:r>
          </w:p>
        </w:tc>
      </w:tr>
    </w:tbl>
    <w:p w14:paraId="052CBB97" w14:textId="77777777" w:rsidR="005F3E1E" w:rsidRDefault="005F3E1E"/>
    <w:p w14:paraId="4E2AE15B" w14:textId="77777777" w:rsidR="005F3E1E" w:rsidRDefault="005F3E1E"/>
    <w:p w14:paraId="7C807FE5" w14:textId="77777777" w:rsidR="00BF06B5" w:rsidRDefault="00BF06B5"/>
    <w:p w14:paraId="61FEACBE" w14:textId="77777777" w:rsidR="00BF06B5" w:rsidRDefault="00BF06B5"/>
    <w:p w14:paraId="689DBFCE" w14:textId="77777777" w:rsidR="00BF06B5" w:rsidRDefault="00BF06B5"/>
    <w:p w14:paraId="13EE70BD" w14:textId="77777777" w:rsidR="00BF06B5" w:rsidRDefault="00BF06B5"/>
    <w:p w14:paraId="5094D96F" w14:textId="77777777" w:rsidR="00BF06B5" w:rsidRDefault="00BF06B5"/>
    <w:p w14:paraId="3A1BB3E9" w14:textId="77777777" w:rsidR="005F3E1E" w:rsidRDefault="005F3E1E"/>
    <w:p w14:paraId="341BD2D7" w14:textId="77777777" w:rsidR="005F3E1E" w:rsidRDefault="005F3E1E"/>
    <w:tbl>
      <w:tblPr>
        <w:tblStyle w:val="Siatkatabelijasna"/>
        <w:tblW w:w="10606" w:type="dxa"/>
        <w:tblInd w:w="-773" w:type="dxa"/>
        <w:tblLook w:val="00A0" w:firstRow="1" w:lastRow="0" w:firstColumn="1" w:lastColumn="0" w:noHBand="0" w:noVBand="0"/>
      </w:tblPr>
      <w:tblGrid>
        <w:gridCol w:w="2216"/>
        <w:gridCol w:w="3281"/>
        <w:gridCol w:w="2591"/>
        <w:gridCol w:w="2518"/>
      </w:tblGrid>
      <w:tr w:rsidR="005F3E1E" w:rsidRPr="00E24806" w14:paraId="1C9E8F25" w14:textId="77777777" w:rsidTr="005F3E1E">
        <w:trPr>
          <w:trHeight w:val="397"/>
        </w:trPr>
        <w:tc>
          <w:tcPr>
            <w:tcW w:w="10606" w:type="dxa"/>
            <w:gridSpan w:val="4"/>
            <w:shd w:val="clear" w:color="auto" w:fill="B3E5A1" w:themeFill="accent6" w:themeFillTint="66"/>
            <w:vAlign w:val="center"/>
          </w:tcPr>
          <w:p w14:paraId="0CB526CF" w14:textId="77777777" w:rsidR="005F3E1E" w:rsidRPr="00AB19B0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AB19B0">
              <w:rPr>
                <w:rFonts w:asciiTheme="minorHAnsi" w:hAnsiTheme="minorHAnsi" w:cstheme="minorHAnsi"/>
                <w:b/>
                <w:bCs/>
              </w:rPr>
              <w:t xml:space="preserve">PRZEDMIOT ZAMÓWIENIA </w:t>
            </w:r>
          </w:p>
        </w:tc>
      </w:tr>
      <w:tr w:rsidR="005F3E1E" w:rsidRPr="00E24806" w14:paraId="4FC36BE4" w14:textId="77777777" w:rsidTr="005F3E1E">
        <w:trPr>
          <w:trHeight w:val="699"/>
        </w:trPr>
        <w:tc>
          <w:tcPr>
            <w:tcW w:w="10606" w:type="dxa"/>
            <w:gridSpan w:val="4"/>
          </w:tcPr>
          <w:p w14:paraId="3AC6F6C7" w14:textId="77CFC605" w:rsidR="00D47FF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B93AB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Stoisko własne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47FF1" w:rsidRPr="00BF06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Wystawcy </w:t>
            </w:r>
            <w:r w:rsidR="00BF06B5" w:rsidRPr="00BF06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-</w:t>
            </w:r>
            <w:r w:rsidR="00D47FF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F06B5">
              <w:rPr>
                <w:rFonts w:asciiTheme="minorHAnsi" w:hAnsiTheme="minorHAnsi" w:cstheme="minorHAnsi"/>
                <w:sz w:val="44"/>
                <w:szCs w:val="44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D47FF1">
              <w:rPr>
                <w:rFonts w:asciiTheme="minorHAnsi" w:hAnsiTheme="minorHAnsi" w:cstheme="minorHAnsi"/>
                <w:sz w:val="20"/>
                <w:szCs w:val="20"/>
              </w:rPr>
              <w:t xml:space="preserve">             </w:t>
            </w:r>
            <w:r w:rsidR="00BF06B5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</w:t>
            </w:r>
            <w:r w:rsidR="00D47FF1"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</w:t>
            </w:r>
            <w:r w:rsidRP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Stoisko budowane przez </w:t>
            </w:r>
            <w:r w:rsidR="00D47FF1" w:rsidRP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B93AB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Organizatora</w:t>
            </w:r>
            <w:r w:rsid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BF06B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-</w:t>
            </w:r>
            <w:r w:rsid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F06B5">
              <w:rPr>
                <w:rFonts w:asciiTheme="minorHAnsi" w:hAnsiTheme="minorHAnsi" w:cstheme="minorHAnsi"/>
                <w:sz w:val="40"/>
                <w:szCs w:val="4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</w:p>
          <w:p w14:paraId="60E1C159" w14:textId="63FADFFF" w:rsidR="005F3E1E" w:rsidRPr="00D47FF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zaznaczyć wybraną opcję krzyżykiem w kratce)</w:t>
            </w:r>
            <w:r w:rsidR="00D47FF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(nie wiesz, jaką opcję wybrać? Sprawdż, tutaj: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(</w:t>
            </w:r>
            <w:hyperlink r:id="rId4" w:history="1">
              <w:r w:rsidRPr="00D416FA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</w:t>
              </w:r>
            </w:hyperlink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)</w:t>
            </w:r>
          </w:p>
        </w:tc>
      </w:tr>
      <w:tr w:rsidR="005F3E1E" w:rsidRPr="00E24806" w14:paraId="4BEBF0E8" w14:textId="77777777" w:rsidTr="005F3E1E">
        <w:trPr>
          <w:trHeight w:val="382"/>
        </w:trPr>
        <w:tc>
          <w:tcPr>
            <w:tcW w:w="5497" w:type="dxa"/>
            <w:gridSpan w:val="2"/>
          </w:tcPr>
          <w:p w14:paraId="170EEDA3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8D45C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Nr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wybranego </w:t>
            </w:r>
            <w:r w:rsidRPr="008D45CF">
              <w:rPr>
                <w:rFonts w:asciiTheme="minorHAnsi" w:hAnsiTheme="minorHAnsi" w:cstheme="minorHAnsi"/>
                <w:sz w:val="20"/>
                <w:szCs w:val="20"/>
              </w:rPr>
              <w:t xml:space="preserve">stoiska </w:t>
            </w:r>
            <w:r w:rsidRPr="008D45C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 jego powierzchnia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(lista dostępnych stoisk </w:t>
            </w:r>
            <w:hyperlink r:id="rId5" w:history="1">
              <w:r w:rsidRPr="00D416FA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</w:t>
              </w:r>
            </w:hyperlink>
            <w:r w:rsidRPr="00825F3D">
              <w:rPr>
                <w:rFonts w:asciiTheme="minorHAnsi" w:hAnsiTheme="minorHAnsi" w:cstheme="minorHAnsi"/>
                <w:b/>
                <w:bCs/>
                <w:sz w:val="20"/>
                <w:szCs w:val="20"/>
                <w:highlight w:val="yellow"/>
              </w:rPr>
              <w:t>)</w:t>
            </w:r>
          </w:p>
        </w:tc>
        <w:tc>
          <w:tcPr>
            <w:tcW w:w="2591" w:type="dxa"/>
          </w:tcPr>
          <w:p w14:paraId="32BF3798" w14:textId="082512E9" w:rsidR="005F3E1E" w:rsidRPr="00E24806" w:rsidRDefault="00BF06B5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Nr/powierzchnia</w:t>
            </w:r>
          </w:p>
        </w:tc>
        <w:tc>
          <w:tcPr>
            <w:tcW w:w="2518" w:type="dxa"/>
          </w:tcPr>
          <w:p w14:paraId="6CC49097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115BC67D" w14:textId="77777777" w:rsidTr="005F3E1E">
        <w:trPr>
          <w:trHeight w:val="454"/>
        </w:trPr>
        <w:tc>
          <w:tcPr>
            <w:tcW w:w="5497" w:type="dxa"/>
            <w:gridSpan w:val="2"/>
          </w:tcPr>
          <w:p w14:paraId="3585DE75" w14:textId="50DFCED2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Liczba </w:t>
            </w:r>
            <w:r w:rsidRPr="00106B4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dodatkowych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stron w katalogu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                                                    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(1 strona jest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bezpłatna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dla Wystawców)</w:t>
            </w:r>
          </w:p>
        </w:tc>
        <w:tc>
          <w:tcPr>
            <w:tcW w:w="2591" w:type="dxa"/>
          </w:tcPr>
          <w:p w14:paraId="6BB3F0BD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18" w:type="dxa"/>
          </w:tcPr>
          <w:p w14:paraId="71277260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70EA0C75" w14:textId="77777777" w:rsidTr="005F3E1E">
        <w:trPr>
          <w:trHeight w:val="689"/>
        </w:trPr>
        <w:tc>
          <w:tcPr>
            <w:tcW w:w="5497" w:type="dxa"/>
            <w:gridSpan w:val="2"/>
          </w:tcPr>
          <w:p w14:paraId="7505581F" w14:textId="1AB6ABBF" w:rsidR="005F3E1E" w:rsidRPr="00B359E0" w:rsidRDefault="00B359E0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B359E0">
              <w:rPr>
                <w:rFonts w:asciiTheme="minorHAnsi" w:hAnsiTheme="minorHAnsi" w:cstheme="minorHAnsi"/>
                <w:sz w:val="20"/>
                <w:szCs w:val="20"/>
              </w:rPr>
              <w:t>Prezentacje firm do ustalenia z Organizatorem</w:t>
            </w:r>
          </w:p>
        </w:tc>
        <w:tc>
          <w:tcPr>
            <w:tcW w:w="2591" w:type="dxa"/>
          </w:tcPr>
          <w:p w14:paraId="69128483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Tak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 / Nie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sym w:font="Symbol" w:char="F0F0"/>
            </w:r>
          </w:p>
        </w:tc>
        <w:tc>
          <w:tcPr>
            <w:tcW w:w="2518" w:type="dxa"/>
          </w:tcPr>
          <w:p w14:paraId="06727B1F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Wartość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netto </w:t>
            </w:r>
          </w:p>
        </w:tc>
      </w:tr>
      <w:tr w:rsidR="005F3E1E" w:rsidRPr="00E24806" w14:paraId="6D5CA6EF" w14:textId="77777777" w:rsidTr="005F3E1E">
        <w:trPr>
          <w:trHeight w:val="454"/>
        </w:trPr>
        <w:tc>
          <w:tcPr>
            <w:tcW w:w="5497" w:type="dxa"/>
            <w:gridSpan w:val="2"/>
          </w:tcPr>
          <w:p w14:paraId="5DECC72F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Dokładna nazwa, jaka ma znaleźć się na fryzie nad stoiskiem - </w:t>
            </w:r>
            <w:r w:rsidRPr="00E2480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dotyczy tylko stoisk budowanych przez Organizatora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     </w:t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64E7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(należy wpisać w kolumnie obok)</w:t>
            </w:r>
          </w:p>
        </w:tc>
        <w:tc>
          <w:tcPr>
            <w:tcW w:w="5109" w:type="dxa"/>
            <w:gridSpan w:val="2"/>
          </w:tcPr>
          <w:p w14:paraId="5FA23874" w14:textId="77777777" w:rsidR="005F3E1E" w:rsidRPr="00E24806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F3E1E" w:rsidRPr="00E24806" w14:paraId="288E5DDD" w14:textId="77777777" w:rsidTr="005F3E1E">
        <w:trPr>
          <w:trHeight w:val="454"/>
        </w:trPr>
        <w:tc>
          <w:tcPr>
            <w:tcW w:w="5497" w:type="dxa"/>
            <w:gridSpan w:val="2"/>
          </w:tcPr>
          <w:p w14:paraId="57A0B25C" w14:textId="06330A0C" w:rsidR="005F3E1E" w:rsidRPr="00E24806" w:rsidRDefault="005F3E1E" w:rsidP="00772B65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743E3">
              <w:rPr>
                <w:rFonts w:asciiTheme="minorHAnsi" w:hAnsiTheme="minorHAnsi" w:cstheme="minorHAnsi"/>
              </w:rPr>
              <w:sym w:font="Symbol" w:char="F0F0"/>
            </w:r>
            <w:r w:rsidRPr="00E2480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D4714">
              <w:rPr>
                <w:rFonts w:asciiTheme="minorHAnsi" w:hAnsiTheme="minorHAnsi" w:cstheme="minorHAnsi"/>
                <w:sz w:val="20"/>
                <w:szCs w:val="20"/>
              </w:rPr>
              <w:t xml:space="preserve">1 </w:t>
            </w:r>
            <w:r w:rsidR="00BF06B5">
              <w:rPr>
                <w:rFonts w:asciiTheme="minorHAnsi" w:hAnsiTheme="minorHAnsi" w:cstheme="minorHAnsi"/>
                <w:sz w:val="20"/>
                <w:szCs w:val="20"/>
              </w:rPr>
              <w:t>miejsc</w:t>
            </w:r>
            <w:r w:rsidR="00772B65"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="00BF06B5">
              <w:rPr>
                <w:rFonts w:asciiTheme="minorHAnsi" w:hAnsiTheme="minorHAnsi" w:cstheme="minorHAnsi"/>
                <w:sz w:val="20"/>
                <w:szCs w:val="20"/>
              </w:rPr>
              <w:t xml:space="preserve"> parkingowe </w:t>
            </w:r>
          </w:p>
        </w:tc>
        <w:tc>
          <w:tcPr>
            <w:tcW w:w="5109" w:type="dxa"/>
            <w:gridSpan w:val="2"/>
            <w:vAlign w:val="center"/>
          </w:tcPr>
          <w:p w14:paraId="1A047989" w14:textId="46F8B10D" w:rsidR="005F3E1E" w:rsidRPr="00B359E0" w:rsidRDefault="00772B65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</w:pPr>
            <w:r w:rsidRP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 xml:space="preserve">Wg. cennika i Regulaminu Politechniki Warszawskiej cena za </w:t>
            </w:r>
            <w:r w:rsidR="00BF06B5" w:rsidRP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>1 godz. – 10 zł</w:t>
            </w:r>
          </w:p>
          <w:p w14:paraId="4AE75AAC" w14:textId="243D2571" w:rsidR="00BF06B5" w:rsidRPr="00B27999" w:rsidRDefault="00772B65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>(</w:t>
            </w:r>
            <w:r w:rsidR="00BF06B5" w:rsidRP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 xml:space="preserve">Zgubienie </w:t>
            </w:r>
            <w:r w:rsid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>biletu parkingowego</w:t>
            </w:r>
            <w:r w:rsidR="00BF06B5" w:rsidRP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 xml:space="preserve"> – 100 zł</w:t>
            </w:r>
            <w:r w:rsidRPr="00B359E0">
              <w:rPr>
                <w:rFonts w:asciiTheme="minorHAnsi" w:hAnsiTheme="minorHAnsi" w:cstheme="minorHAnsi"/>
                <w:b/>
                <w:bCs/>
                <w:color w:val="EE0000"/>
                <w:sz w:val="20"/>
                <w:szCs w:val="20"/>
              </w:rPr>
              <w:t>)</w:t>
            </w:r>
          </w:p>
        </w:tc>
      </w:tr>
      <w:tr w:rsidR="005F3E1E" w:rsidRPr="00E24806" w14:paraId="0B96EE87" w14:textId="77777777" w:rsidTr="005F3E1E">
        <w:trPr>
          <w:trHeight w:val="454"/>
        </w:trPr>
        <w:tc>
          <w:tcPr>
            <w:tcW w:w="5497" w:type="dxa"/>
            <w:gridSpan w:val="2"/>
            <w:vAlign w:val="center"/>
          </w:tcPr>
          <w:p w14:paraId="78B3B7E8" w14:textId="6680577F" w:rsidR="005F3E1E" w:rsidRPr="00A11181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Liczba krzeseł na stoisku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(proszę wpisać):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109" w:type="dxa"/>
            <w:gridSpan w:val="2"/>
            <w:vAlign w:val="center"/>
          </w:tcPr>
          <w:p w14:paraId="21A32A35" w14:textId="6C447F12" w:rsidR="005F3E1E" w:rsidRPr="007D183C" w:rsidRDefault="005F3E1E" w:rsidP="007678D8">
            <w:pPr>
              <w:spacing w:before="60" w:after="60"/>
              <w:rPr>
                <w:rFonts w:asciiTheme="minorHAnsi" w:hAnsiTheme="minorHAnsi" w:cstheme="minorHAnsi"/>
                <w:sz w:val="20"/>
                <w:szCs w:val="20"/>
              </w:rPr>
            </w:pP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Gniazdo elektryczne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(proszę zaznaczyć)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ak </w:t>
            </w:r>
            <w:r w:rsidRPr="007743E3">
              <w:rPr>
                <w:rFonts w:asciiTheme="minorHAnsi" w:hAnsiTheme="minorHAnsi" w:cstheme="minorHAnsi"/>
              </w:rPr>
              <w:sym w:font="Symbol" w:char="F0F0"/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 xml:space="preserve">/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N</w:t>
            </w:r>
            <w:r w:rsidRPr="007D183C">
              <w:rPr>
                <w:rFonts w:asciiTheme="minorHAnsi" w:hAnsiTheme="minorHAnsi" w:cstheme="minorHAnsi"/>
                <w:sz w:val="20"/>
                <w:szCs w:val="20"/>
              </w:rPr>
              <w:t>ie</w:t>
            </w:r>
            <w:r w:rsidRPr="007743E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7743E3">
              <w:rPr>
                <w:rFonts w:asciiTheme="minorHAnsi" w:hAnsiTheme="minorHAnsi" w:cstheme="minorHAnsi"/>
              </w:rPr>
              <w:sym w:font="Symbol" w:char="F0F0"/>
            </w:r>
            <w:r w:rsidRPr="007743E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7743E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5F3E1E" w:rsidRPr="00E24806" w14:paraId="3B836A57" w14:textId="77777777" w:rsidTr="005F3E1E">
        <w:trPr>
          <w:trHeight w:val="376"/>
        </w:trPr>
        <w:tc>
          <w:tcPr>
            <w:tcW w:w="5497" w:type="dxa"/>
            <w:gridSpan w:val="2"/>
            <w:shd w:val="clear" w:color="auto" w:fill="B3E5A1" w:themeFill="accent6" w:themeFillTint="66"/>
            <w:vAlign w:val="center"/>
          </w:tcPr>
          <w:p w14:paraId="38495828" w14:textId="77777777" w:rsidR="005F3E1E" w:rsidRPr="0036701E" w:rsidRDefault="005F3E1E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ŁĄCZNA KWOTA NETTO </w:t>
            </w:r>
          </w:p>
        </w:tc>
        <w:tc>
          <w:tcPr>
            <w:tcW w:w="5109" w:type="dxa"/>
            <w:gridSpan w:val="2"/>
            <w:shd w:val="clear" w:color="auto" w:fill="B3E5A1" w:themeFill="accent6" w:themeFillTint="66"/>
          </w:tcPr>
          <w:p w14:paraId="70C7C953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</w:tr>
      <w:tr w:rsidR="005F3E1E" w:rsidRPr="00E24806" w14:paraId="4C9C9092" w14:textId="77777777" w:rsidTr="005F3E1E">
        <w:trPr>
          <w:trHeight w:val="410"/>
        </w:trPr>
        <w:tc>
          <w:tcPr>
            <w:tcW w:w="5497" w:type="dxa"/>
            <w:gridSpan w:val="2"/>
            <w:shd w:val="clear" w:color="auto" w:fill="B3E5A1" w:themeFill="accent6" w:themeFillTint="66"/>
            <w:vAlign w:val="center"/>
          </w:tcPr>
          <w:p w14:paraId="3B9368BE" w14:textId="77777777" w:rsidR="005F3E1E" w:rsidRPr="0036701E" w:rsidRDefault="005F3E1E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</w:pP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ŁĄCZNA KWOTA BRUTTO (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+ </w:t>
            </w:r>
            <w:r w:rsidRPr="0036701E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VAT 23%)</w:t>
            </w:r>
          </w:p>
        </w:tc>
        <w:tc>
          <w:tcPr>
            <w:tcW w:w="5109" w:type="dxa"/>
            <w:gridSpan w:val="2"/>
            <w:shd w:val="clear" w:color="auto" w:fill="B3E5A1" w:themeFill="accent6" w:themeFillTint="66"/>
          </w:tcPr>
          <w:p w14:paraId="21261266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</w:p>
        </w:tc>
      </w:tr>
      <w:tr w:rsidR="005F3E1E" w:rsidRPr="00E24806" w14:paraId="736F972C" w14:textId="77777777" w:rsidTr="005F3E1E">
        <w:trPr>
          <w:trHeight w:val="983"/>
        </w:trPr>
        <w:tc>
          <w:tcPr>
            <w:tcW w:w="2216" w:type="dxa"/>
          </w:tcPr>
          <w:p w14:paraId="2D630FC0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>data</w:t>
            </w:r>
          </w:p>
        </w:tc>
        <w:tc>
          <w:tcPr>
            <w:tcW w:w="3281" w:type="dxa"/>
          </w:tcPr>
          <w:p w14:paraId="4C600301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>pieczęć firmowa</w:t>
            </w:r>
          </w:p>
        </w:tc>
        <w:tc>
          <w:tcPr>
            <w:tcW w:w="5109" w:type="dxa"/>
            <w:gridSpan w:val="2"/>
          </w:tcPr>
          <w:p w14:paraId="1A60176E" w14:textId="77777777" w:rsidR="005F3E1E" w:rsidRPr="00E24806" w:rsidRDefault="005F3E1E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E24806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podpis osoby reprezentującej </w:t>
            </w:r>
          </w:p>
        </w:tc>
      </w:tr>
    </w:tbl>
    <w:p w14:paraId="1B076660" w14:textId="23EB7394" w:rsidR="005F3E1E" w:rsidRPr="005F3E1E" w:rsidRDefault="005F3E1E" w:rsidP="005F3E1E">
      <w:pPr>
        <w:spacing w:before="60" w:after="60" w:line="276" w:lineRule="auto"/>
        <w:jc w:val="center"/>
        <w:rPr>
          <w:rFonts w:asciiTheme="minorHAnsi" w:hAnsiTheme="minorHAnsi" w:cstheme="minorHAnsi"/>
          <w:b/>
          <w:bCs/>
          <w:color w:val="FF0000"/>
          <w:sz w:val="20"/>
          <w:szCs w:val="20"/>
        </w:rPr>
      </w:pPr>
      <w:r w:rsidRPr="005F3E1E">
        <w:rPr>
          <w:rFonts w:asciiTheme="minorHAnsi" w:hAnsiTheme="minorHAnsi" w:cstheme="minorHAnsi"/>
          <w:b/>
          <w:bCs/>
          <w:color w:val="FF0000"/>
          <w:sz w:val="20"/>
          <w:szCs w:val="20"/>
        </w:rPr>
        <w:t xml:space="preserve">Organizatorzy zastrzegają sobie możliwość odwołania organizacji targów w powodów niezależnych do dnia </w:t>
      </w:r>
      <w:r w:rsidR="00362C72">
        <w:rPr>
          <w:rFonts w:asciiTheme="minorHAnsi" w:hAnsiTheme="minorHAnsi" w:cstheme="minorHAnsi"/>
          <w:b/>
          <w:bCs/>
          <w:color w:val="FF0000"/>
          <w:sz w:val="20"/>
          <w:szCs w:val="20"/>
          <w:highlight w:val="yellow"/>
        </w:rPr>
        <w:t>01.10</w:t>
      </w:r>
      <w:r w:rsidRPr="005F3E1E">
        <w:rPr>
          <w:rFonts w:asciiTheme="minorHAnsi" w:hAnsiTheme="minorHAnsi" w:cstheme="minorHAnsi"/>
          <w:b/>
          <w:bCs/>
          <w:color w:val="FF0000"/>
          <w:sz w:val="20"/>
          <w:szCs w:val="20"/>
          <w:highlight w:val="yellow"/>
        </w:rPr>
        <w:t>.2025 r.</w:t>
      </w:r>
    </w:p>
    <w:p w14:paraId="48F8D2A0" w14:textId="77777777" w:rsidR="005F3E1E" w:rsidRDefault="005F3E1E"/>
    <w:p w14:paraId="497998AA" w14:textId="77777777" w:rsidR="005F3E1E" w:rsidRDefault="005F3E1E"/>
    <w:sectPr w:rsidR="005F3E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FBB"/>
    <w:rsid w:val="00027424"/>
    <w:rsid w:val="000D74B1"/>
    <w:rsid w:val="00173648"/>
    <w:rsid w:val="00275141"/>
    <w:rsid w:val="00362C72"/>
    <w:rsid w:val="004138FA"/>
    <w:rsid w:val="00437455"/>
    <w:rsid w:val="005F3E1E"/>
    <w:rsid w:val="00644FBB"/>
    <w:rsid w:val="00772B65"/>
    <w:rsid w:val="00967CA9"/>
    <w:rsid w:val="009D4714"/>
    <w:rsid w:val="00A11181"/>
    <w:rsid w:val="00A53F88"/>
    <w:rsid w:val="00A60BFB"/>
    <w:rsid w:val="00AC432A"/>
    <w:rsid w:val="00B359E0"/>
    <w:rsid w:val="00BF06B5"/>
    <w:rsid w:val="00D47FF1"/>
    <w:rsid w:val="00DA25EB"/>
    <w:rsid w:val="00E85FA7"/>
    <w:rsid w:val="00EE50BF"/>
    <w:rsid w:val="00F52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19B37C"/>
  <w15:chartTrackingRefBased/>
  <w15:docId w15:val="{C64DE39A-5919-4D69-8175-F9714D83D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44FBB"/>
    <w:rPr>
      <w:kern w:val="0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644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644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644FB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644FB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644FB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644FB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644FB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644FB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644FB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644FBB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Nagwek2Znak">
    <w:name w:val="Nagłówek 2 Znak"/>
    <w:basedOn w:val="Domylnaczcionkaakapitu"/>
    <w:link w:val="Nagwek2"/>
    <w:semiHidden/>
    <w:rsid w:val="00644FBB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Nagwek3Znak">
    <w:name w:val="Nagłówek 3 Znak"/>
    <w:basedOn w:val="Domylnaczcionkaakapitu"/>
    <w:link w:val="Nagwek3"/>
    <w:semiHidden/>
    <w:rsid w:val="00644FBB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Nagwek4Znak">
    <w:name w:val="Nagłówek 4 Znak"/>
    <w:basedOn w:val="Domylnaczcionkaakapitu"/>
    <w:link w:val="Nagwek4"/>
    <w:semiHidden/>
    <w:rsid w:val="00644FBB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5Znak">
    <w:name w:val="Nagłówek 5 Znak"/>
    <w:basedOn w:val="Domylnaczcionkaakapitu"/>
    <w:link w:val="Nagwek5"/>
    <w:semiHidden/>
    <w:rsid w:val="00644FBB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6Znak">
    <w:name w:val="Nagłówek 6 Znak"/>
    <w:basedOn w:val="Domylnaczcionkaakapitu"/>
    <w:link w:val="Nagwek6"/>
    <w:semiHidden/>
    <w:rsid w:val="00644FBB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7Znak">
    <w:name w:val="Nagłówek 7 Znak"/>
    <w:basedOn w:val="Domylnaczcionkaakapitu"/>
    <w:link w:val="Nagwek7"/>
    <w:semiHidden/>
    <w:rsid w:val="00644FBB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8Znak">
    <w:name w:val="Nagłówek 8 Znak"/>
    <w:basedOn w:val="Domylnaczcionkaakapitu"/>
    <w:link w:val="Nagwek8"/>
    <w:semiHidden/>
    <w:rsid w:val="00644FBB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Nagwek9Znak">
    <w:name w:val="Nagłówek 9 Znak"/>
    <w:basedOn w:val="Domylnaczcionkaakapitu"/>
    <w:link w:val="Nagwek9"/>
    <w:semiHidden/>
    <w:rsid w:val="00644FBB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ytu">
    <w:name w:val="Title"/>
    <w:basedOn w:val="Normalny"/>
    <w:next w:val="Normalny"/>
    <w:link w:val="TytuZnak"/>
    <w:qFormat/>
    <w:rsid w:val="00644F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644FBB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tytu">
    <w:name w:val="Subtitle"/>
    <w:basedOn w:val="Normalny"/>
    <w:next w:val="Normalny"/>
    <w:link w:val="PodtytuZnak"/>
    <w:qFormat/>
    <w:rsid w:val="00644FB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644FBB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644F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44FBB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Akapitzlist">
    <w:name w:val="List Paragraph"/>
    <w:basedOn w:val="Normalny"/>
    <w:uiPriority w:val="34"/>
    <w:qFormat/>
    <w:rsid w:val="00644F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44F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44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44FBB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644FBB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uiPriority w:val="99"/>
    <w:rsid w:val="005F3E1E"/>
    <w:rPr>
      <w:rFonts w:cs="Times New Roman"/>
      <w:color w:val="0000FF"/>
      <w:u w:val="single"/>
    </w:rPr>
  </w:style>
  <w:style w:type="table" w:styleId="Siatkatabelijasna">
    <w:name w:val="Grid Table Light"/>
    <w:basedOn w:val="Standardowy"/>
    <w:uiPriority w:val="40"/>
    <w:rsid w:val="005F3E1E"/>
    <w:rPr>
      <w:rFonts w:ascii="Cambria" w:eastAsia="Calibri" w:hAnsi="Cambr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5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Relationship Id="rId4" Type="http://schemas.openxmlformats.org/officeDocument/2006/relationships/hyperlink" Target="https://www.elka.pw.edu.pl/Studenci/Praktyki-staze-praca2/Targi-Pracy-i-Praktyk-WEiTI/Pracodawco!-Zapraszamy-do-udzialu-w-XXXIII-Targach-Pracy-i-Praktyk-14-pazdziernika-2024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432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9</cp:revision>
  <dcterms:created xsi:type="dcterms:W3CDTF">2025-09-01T09:46:00Z</dcterms:created>
  <dcterms:modified xsi:type="dcterms:W3CDTF">2025-09-03T10:52:00Z</dcterms:modified>
</cp:coreProperties>
</file>